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>бъединени</w:t>
      </w:r>
      <w:r w:rsidR="00150EE5">
        <w:rPr>
          <w:rFonts w:ascii="Times New Roman" w:hAnsi="Times New Roman" w:cs="Times New Roman"/>
          <w:sz w:val="24"/>
        </w:rPr>
        <w:t>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«Звонкие голоса», руководитель педагог дополнительного образования </w:t>
      </w:r>
      <w:r w:rsidR="00257D20">
        <w:rPr>
          <w:rFonts w:ascii="Times New Roman" w:hAnsi="Times New Roman" w:cs="Times New Roman"/>
          <w:sz w:val="24"/>
        </w:rPr>
        <w:t>Худякова В.А.</w:t>
      </w: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5D2A9F">
        <w:rPr>
          <w:rFonts w:ascii="Times New Roman" w:hAnsi="Times New Roman" w:cs="Times New Roman"/>
          <w:sz w:val="24"/>
        </w:rPr>
        <w:t>5 -</w:t>
      </w:r>
      <w:r>
        <w:rPr>
          <w:rFonts w:ascii="Times New Roman" w:hAnsi="Times New Roman" w:cs="Times New Roman"/>
          <w:sz w:val="24"/>
        </w:rPr>
        <w:t>202</w:t>
      </w:r>
      <w:r w:rsidR="005D2A9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E63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5D2A9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- 202</w:t>
            </w:r>
            <w:r w:rsidR="00E633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2,41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  <w:r w:rsidR="0033667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928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712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28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928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576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5D2A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5D2A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97" w:type="dxa"/>
          </w:tcPr>
          <w:p w:rsidR="00614B26" w:rsidRDefault="00E633B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77" w:type="dxa"/>
          </w:tcPr>
          <w:p w:rsidR="00614B26" w:rsidRDefault="004C313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:rsidR="00614B26" w:rsidRDefault="00E633B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0EE5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7D2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BFB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39DC"/>
    <w:rsid w:val="002D557E"/>
    <w:rsid w:val="002D6492"/>
    <w:rsid w:val="002D6EEE"/>
    <w:rsid w:val="002D755B"/>
    <w:rsid w:val="002E4E8E"/>
    <w:rsid w:val="002E5F05"/>
    <w:rsid w:val="002E62C4"/>
    <w:rsid w:val="002E77F3"/>
    <w:rsid w:val="002F5E09"/>
    <w:rsid w:val="002F6CD4"/>
    <w:rsid w:val="00300F53"/>
    <w:rsid w:val="003050EE"/>
    <w:rsid w:val="00305F40"/>
    <w:rsid w:val="003216E3"/>
    <w:rsid w:val="00324E26"/>
    <w:rsid w:val="003320A3"/>
    <w:rsid w:val="00332F4D"/>
    <w:rsid w:val="00334378"/>
    <w:rsid w:val="003356ED"/>
    <w:rsid w:val="0033667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A7D19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313B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4A12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2A9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37361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1E59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8F6803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5890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95EB2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1DD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D696C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3B6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1A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2026-05-29T08:57:00Z</cp:lastPrinted>
  <dcterms:created xsi:type="dcterms:W3CDTF">2026-06-08T06:21:00Z</dcterms:created>
  <dcterms:modified xsi:type="dcterms:W3CDTF">2026-06-08T06:21:00Z</dcterms:modified>
</cp:coreProperties>
</file>