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FE" w:rsidRPr="00916BF4" w:rsidRDefault="00B054FE" w:rsidP="00916B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6BF4">
        <w:rPr>
          <w:rFonts w:ascii="Times New Roman" w:hAnsi="Times New Roman" w:cs="Times New Roman"/>
          <w:sz w:val="28"/>
          <w:szCs w:val="28"/>
        </w:rPr>
        <w:t>Мониторинг объединение «Гончарный круг», руководитель педагог дополнительного образования Романова Е. Л.</w:t>
      </w:r>
    </w:p>
    <w:p w:rsidR="00B054FE" w:rsidRPr="00916BF4" w:rsidRDefault="00B054FE" w:rsidP="00916B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6BF4">
        <w:rPr>
          <w:rFonts w:ascii="Times New Roman" w:hAnsi="Times New Roman" w:cs="Times New Roman"/>
          <w:sz w:val="28"/>
          <w:szCs w:val="28"/>
          <w:lang w:val="en-US"/>
        </w:rPr>
        <w:t>202</w:t>
      </w:r>
      <w:r w:rsidRPr="00916BF4">
        <w:rPr>
          <w:rFonts w:ascii="Times New Roman" w:hAnsi="Times New Roman" w:cs="Times New Roman"/>
          <w:sz w:val="28"/>
          <w:szCs w:val="28"/>
        </w:rPr>
        <w:t>5</w:t>
      </w:r>
      <w:r w:rsidRPr="00916BF4">
        <w:rPr>
          <w:rFonts w:ascii="Times New Roman" w:hAnsi="Times New Roman" w:cs="Times New Roman"/>
          <w:sz w:val="28"/>
          <w:szCs w:val="28"/>
          <w:lang w:val="en-US"/>
        </w:rPr>
        <w:t>-202</w:t>
      </w:r>
      <w:r w:rsidRPr="00916BF4">
        <w:rPr>
          <w:rFonts w:ascii="Times New Roman" w:hAnsi="Times New Roman" w:cs="Times New Roman"/>
          <w:sz w:val="28"/>
          <w:szCs w:val="28"/>
        </w:rPr>
        <w:t xml:space="preserve">6 </w:t>
      </w:r>
      <w:r w:rsidR="00916BF4">
        <w:rPr>
          <w:rFonts w:ascii="Times New Roman" w:hAnsi="Times New Roman" w:cs="Times New Roman"/>
          <w:sz w:val="28"/>
          <w:szCs w:val="28"/>
        </w:rPr>
        <w:t xml:space="preserve"> </w:t>
      </w:r>
      <w:r w:rsidRPr="00916BF4">
        <w:rPr>
          <w:rFonts w:ascii="Times New Roman" w:hAnsi="Times New Roman" w:cs="Times New Roman"/>
          <w:sz w:val="28"/>
          <w:szCs w:val="28"/>
        </w:rPr>
        <w:t>учебный год.</w:t>
      </w:r>
    </w:p>
    <w:p w:rsidR="00916BF4" w:rsidRPr="00916BF4" w:rsidRDefault="00916BF4" w:rsidP="00B054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B054FE" w:rsidRPr="00916BF4" w:rsidTr="00026B39">
        <w:trPr>
          <w:trHeight w:val="567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B054FE" w:rsidRPr="00916BF4" w:rsidTr="00026B39">
        <w:trPr>
          <w:trHeight w:val="553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Гончарный круг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6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-202</w:t>
            </w: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B054FE" w:rsidRPr="00916BF4" w:rsidTr="00026B39">
        <w:trPr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FE" w:rsidRPr="00916BF4" w:rsidRDefault="00B054FE" w:rsidP="00026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FE" w:rsidRPr="00916BF4" w:rsidRDefault="00B054FE" w:rsidP="00026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FE" w:rsidRPr="00916BF4" w:rsidRDefault="00B054FE" w:rsidP="00026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FE" w:rsidRPr="00916BF4" w:rsidRDefault="00B054FE" w:rsidP="00026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FE" w:rsidRPr="00916BF4" w:rsidRDefault="00B054FE" w:rsidP="00026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B054FE" w:rsidRPr="00916BF4" w:rsidTr="00026B39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FE" w:rsidRPr="00916BF4" w:rsidRDefault="00B054FE" w:rsidP="00026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FE" w:rsidRPr="00916BF4" w:rsidRDefault="00B054FE" w:rsidP="00026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E85E5A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E85E5A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E85E5A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E85E5A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E85E5A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4B6F1D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4B6F1D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E85E5A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E85E5A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54FE" w:rsidRPr="00916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054FE" w:rsidRPr="00916BF4" w:rsidRDefault="00B054FE" w:rsidP="00B054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B054FE" w:rsidRPr="00916BF4" w:rsidTr="00026B39">
        <w:trPr>
          <w:trHeight w:val="567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B054FE" w:rsidRPr="00916BF4" w:rsidTr="00026B39">
        <w:trPr>
          <w:trHeight w:val="553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Гончарный круг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6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-202</w:t>
            </w: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B054FE" w:rsidRPr="00916BF4" w:rsidTr="00026B39">
        <w:trPr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FE" w:rsidRPr="00916BF4" w:rsidRDefault="00B054FE" w:rsidP="00026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FE" w:rsidRPr="00916BF4" w:rsidRDefault="00B054FE" w:rsidP="00026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FE" w:rsidRPr="00916BF4" w:rsidRDefault="00B054FE" w:rsidP="00026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FE" w:rsidRPr="00916BF4" w:rsidRDefault="00B054FE" w:rsidP="00026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FE" w:rsidRPr="00916BF4" w:rsidRDefault="00B054FE" w:rsidP="00026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B054FE" w:rsidRPr="00916BF4" w:rsidTr="00026B39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FE" w:rsidRPr="00916BF4" w:rsidRDefault="00B054FE" w:rsidP="00026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FE" w:rsidRPr="00916BF4" w:rsidRDefault="00B054FE" w:rsidP="00026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4B79DD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4B6F1D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FE" w:rsidRPr="00916BF4" w:rsidRDefault="004B6F1D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FE" w:rsidRPr="00916BF4" w:rsidRDefault="004B6F1D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FE" w:rsidRPr="00916BF4" w:rsidRDefault="004B6F1D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F26EC7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FE" w:rsidRPr="00916BF4" w:rsidRDefault="004B0287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54FE" w:rsidRPr="00916B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FE" w:rsidRPr="00916BF4" w:rsidRDefault="004B0287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054FE" w:rsidRPr="00916BF4" w:rsidRDefault="00B054FE" w:rsidP="00B054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54FE" w:rsidRPr="00916BF4" w:rsidRDefault="00B054FE" w:rsidP="00B054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054FE" w:rsidRPr="00916BF4" w:rsidTr="00026B39">
        <w:trPr>
          <w:trHeight w:val="266"/>
        </w:trPr>
        <w:tc>
          <w:tcPr>
            <w:tcW w:w="149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B054FE" w:rsidRPr="00916BF4" w:rsidTr="00026B39">
        <w:trPr>
          <w:trHeight w:val="266"/>
        </w:trPr>
        <w:tc>
          <w:tcPr>
            <w:tcW w:w="149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</w:tr>
      <w:tr w:rsidR="00B054FE" w:rsidRPr="00916BF4" w:rsidTr="00026B39">
        <w:trPr>
          <w:trHeight w:val="532"/>
        </w:trPr>
        <w:tc>
          <w:tcPr>
            <w:tcW w:w="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</w:tr>
      <w:tr w:rsidR="00B054FE" w:rsidRPr="00916BF4" w:rsidTr="00026B39">
        <w:trPr>
          <w:trHeight w:val="266"/>
        </w:trPr>
        <w:tc>
          <w:tcPr>
            <w:tcW w:w="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B054FE" w:rsidRPr="00916BF4" w:rsidTr="00026B39">
        <w:trPr>
          <w:trHeight w:val="266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Призеров 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Призеров 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Призеров 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Победителей </w:t>
            </w:r>
          </w:p>
        </w:tc>
      </w:tr>
      <w:tr w:rsidR="00B054FE" w:rsidRPr="00916BF4" w:rsidTr="00026B39">
        <w:trPr>
          <w:trHeight w:val="26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B054FE" w:rsidRPr="00916BF4" w:rsidTr="00026B39">
        <w:trPr>
          <w:trHeight w:val="26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E1472B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5F148F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E1472B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5F148F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E1472B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5F148F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5F148F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916BF4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5F148F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0A5C79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916BF4" w:rsidRPr="00916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5F148F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916BF4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5F148F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916BF4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5F148F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5F148F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916BF4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054FE" w:rsidRPr="00916BF4" w:rsidRDefault="00B054FE" w:rsidP="00B054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54FE" w:rsidRPr="00916BF4" w:rsidRDefault="00B054FE" w:rsidP="00B054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54FE" w:rsidRPr="00916BF4" w:rsidRDefault="00B054FE" w:rsidP="00B054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78" w:type="dxa"/>
        <w:tblLook w:val="04A0" w:firstRow="1" w:lastRow="0" w:firstColumn="1" w:lastColumn="0" w:noHBand="0" w:noVBand="1"/>
      </w:tblPr>
      <w:tblGrid>
        <w:gridCol w:w="1283"/>
        <w:gridCol w:w="1283"/>
        <w:gridCol w:w="1247"/>
        <w:gridCol w:w="890"/>
        <w:gridCol w:w="1392"/>
        <w:gridCol w:w="1394"/>
        <w:gridCol w:w="1283"/>
        <w:gridCol w:w="1283"/>
        <w:gridCol w:w="1247"/>
        <w:gridCol w:w="890"/>
        <w:gridCol w:w="1392"/>
        <w:gridCol w:w="1394"/>
      </w:tblGrid>
      <w:tr w:rsidR="00B054FE" w:rsidRPr="00916BF4" w:rsidTr="00026B39">
        <w:trPr>
          <w:trHeight w:val="291"/>
        </w:trPr>
        <w:tc>
          <w:tcPr>
            <w:tcW w:w="149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B054FE" w:rsidRPr="00916BF4" w:rsidTr="00026B39">
        <w:trPr>
          <w:trHeight w:val="291"/>
        </w:trPr>
        <w:tc>
          <w:tcPr>
            <w:tcW w:w="149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</w:tr>
      <w:tr w:rsidR="00B054FE" w:rsidRPr="00916BF4" w:rsidTr="00026B39">
        <w:trPr>
          <w:trHeight w:val="581"/>
        </w:trPr>
        <w:tc>
          <w:tcPr>
            <w:tcW w:w="7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</w:t>
            </w:r>
          </w:p>
        </w:tc>
        <w:tc>
          <w:tcPr>
            <w:tcW w:w="7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</w:tc>
      </w:tr>
      <w:tr w:rsidR="00B054FE" w:rsidRPr="00916BF4" w:rsidTr="00026B39">
        <w:trPr>
          <w:trHeight w:val="291"/>
        </w:trPr>
        <w:tc>
          <w:tcPr>
            <w:tcW w:w="7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7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B054FE" w:rsidRPr="00916BF4" w:rsidTr="00026B39">
        <w:trPr>
          <w:trHeight w:val="291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Призеров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Победителей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Призеров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Победителей </w:t>
            </w:r>
          </w:p>
        </w:tc>
      </w:tr>
      <w:tr w:rsidR="00B054FE" w:rsidRPr="00916BF4" w:rsidTr="00026B39">
        <w:trPr>
          <w:trHeight w:val="291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FE" w:rsidRPr="00916BF4" w:rsidRDefault="00B054FE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B054FE" w:rsidRPr="00916BF4" w:rsidTr="00916BF4">
        <w:trPr>
          <w:trHeight w:val="291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FE" w:rsidRPr="00916BF4" w:rsidRDefault="00916BF4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FE" w:rsidRPr="00916BF4" w:rsidRDefault="00916BF4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FE" w:rsidRPr="00916BF4" w:rsidRDefault="00916BF4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FE" w:rsidRPr="00916BF4" w:rsidRDefault="00916BF4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FE" w:rsidRPr="00916BF4" w:rsidRDefault="00916BF4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FE" w:rsidRPr="00916BF4" w:rsidRDefault="00916BF4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FE" w:rsidRPr="00916BF4" w:rsidRDefault="00916BF4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FE" w:rsidRPr="00916BF4" w:rsidRDefault="00916BF4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FE" w:rsidRPr="00916BF4" w:rsidRDefault="00916BF4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FE" w:rsidRPr="00916BF4" w:rsidRDefault="00916BF4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FE" w:rsidRPr="00916BF4" w:rsidRDefault="00916BF4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FE" w:rsidRPr="00916BF4" w:rsidRDefault="00916BF4" w:rsidP="0002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F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</w:tbl>
    <w:p w:rsidR="00B054FE" w:rsidRPr="00916BF4" w:rsidRDefault="00B054FE" w:rsidP="00B054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54FE" w:rsidRDefault="00B054FE" w:rsidP="00B054FE"/>
    <w:p w:rsidR="00216E2D" w:rsidRDefault="00216E2D"/>
    <w:sectPr w:rsidR="00216E2D" w:rsidSect="00495E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D1"/>
    <w:rsid w:val="00042A89"/>
    <w:rsid w:val="000A5C79"/>
    <w:rsid w:val="00216E2D"/>
    <w:rsid w:val="00353015"/>
    <w:rsid w:val="004B0287"/>
    <w:rsid w:val="004B6F1D"/>
    <w:rsid w:val="004B79DD"/>
    <w:rsid w:val="005B20E2"/>
    <w:rsid w:val="005F148F"/>
    <w:rsid w:val="00704CD1"/>
    <w:rsid w:val="00916BF4"/>
    <w:rsid w:val="00B054FE"/>
    <w:rsid w:val="00DC24B9"/>
    <w:rsid w:val="00E1472B"/>
    <w:rsid w:val="00E85E5A"/>
    <w:rsid w:val="00ED3361"/>
    <w:rsid w:val="00F2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3</cp:revision>
  <cp:lastPrinted>2026-06-02T08:02:00Z</cp:lastPrinted>
  <dcterms:created xsi:type="dcterms:W3CDTF">2026-06-02T08:02:00Z</dcterms:created>
  <dcterms:modified xsi:type="dcterms:W3CDTF">2026-06-02T08:03:00Z</dcterms:modified>
</cp:coreProperties>
</file>